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06" w:rsidRDefault="00BE2906" w:rsidP="007F37E5">
      <w:pPr>
        <w:jc w:val="center"/>
      </w:pPr>
      <w:r>
        <w:t>Договор</w:t>
      </w:r>
    </w:p>
    <w:p w:rsidR="00BE2906" w:rsidRDefault="00BE2906" w:rsidP="006A0D31">
      <w:pPr>
        <w:jc w:val="center"/>
      </w:pPr>
      <w:r>
        <w:t>об оказании коррекционно-логопедических услуг детям с нарушениями речи</w:t>
      </w:r>
      <w:bookmarkStart w:id="0" w:name="_GoBack"/>
      <w:bookmarkEnd w:id="0"/>
    </w:p>
    <w:p w:rsidR="00BE2906" w:rsidRDefault="007F37E5" w:rsidP="00BE2906">
      <w:r>
        <w:t xml:space="preserve">п. Смеловский                           </w:t>
      </w:r>
      <w:r w:rsidR="00BE2906">
        <w:t xml:space="preserve">                                                 </w:t>
      </w:r>
      <w:r w:rsidR="006A0D31">
        <w:t xml:space="preserve">  «____» ______________ 20 __ г</w:t>
      </w:r>
    </w:p>
    <w:p w:rsidR="00BE2906" w:rsidRDefault="00BE2906" w:rsidP="00BE2906"/>
    <w:p w:rsidR="00BE2906" w:rsidRDefault="00BE2906" w:rsidP="00BE2906">
      <w:r>
        <w:t>Муниципальное дошкольное образователь</w:t>
      </w:r>
      <w:r w:rsidR="007F37E5">
        <w:t xml:space="preserve">ное учреждение  детский сад «Петушок» п. Смеловский </w:t>
      </w:r>
      <w:r>
        <w:t>общеразвивающего вида</w:t>
      </w:r>
      <w:proofErr w:type="gramStart"/>
      <w:r>
        <w:t xml:space="preserve">  ,</w:t>
      </w:r>
      <w:proofErr w:type="gramEnd"/>
      <w:r>
        <w:t xml:space="preserve"> именуемое в дальнейшем «МДОУ» в лице </w:t>
      </w:r>
      <w:r w:rsidR="007F37E5">
        <w:t xml:space="preserve">заведующего </w:t>
      </w:r>
      <w:proofErr w:type="spellStart"/>
      <w:r w:rsidR="007F37E5">
        <w:t>Дрыгун</w:t>
      </w:r>
      <w:proofErr w:type="spellEnd"/>
      <w:r w:rsidR="007F37E5">
        <w:t xml:space="preserve">  Мария Александровна  </w:t>
      </w:r>
      <w:r>
        <w:t xml:space="preserve">, действующей на основании Устава МДОУ с одной стороны и родителями (матерью, отцом, лицом их заменяющем) __________________________________________________________________                                                                       </w:t>
      </w:r>
    </w:p>
    <w:p w:rsidR="00BE2906" w:rsidRDefault="00BE2906" w:rsidP="00BE2906">
      <w:r>
        <w:t xml:space="preserve"> __________________________________________________________________ </w:t>
      </w:r>
    </w:p>
    <w:p w:rsidR="00BE2906" w:rsidRDefault="00BE2906" w:rsidP="00BE2906">
      <w:r>
        <w:t xml:space="preserve"> ребёнка ___________________________________________________________</w:t>
      </w:r>
    </w:p>
    <w:p w:rsidR="00BE2906" w:rsidRDefault="007F37E5" w:rsidP="00BE2906">
      <w:r>
        <w:t xml:space="preserve">  </w:t>
      </w:r>
      <w:r w:rsidR="00BE2906">
        <w:t xml:space="preserve"> Ф.И. О. ребёнка, дата рождения, группа </w:t>
      </w:r>
    </w:p>
    <w:p w:rsidR="00BE2906" w:rsidRDefault="00BE2906" w:rsidP="00BE2906">
      <w:r>
        <w:t xml:space="preserve"> именуемыми в дальнейшем «Родитель» с другой стороны, заключили договор о нижеследующем:</w:t>
      </w:r>
    </w:p>
    <w:p w:rsidR="00BE2906" w:rsidRPr="007F37E5" w:rsidRDefault="00BE2906" w:rsidP="00BE2906">
      <w:pPr>
        <w:rPr>
          <w:b/>
        </w:rPr>
      </w:pPr>
      <w:r w:rsidRPr="007F37E5">
        <w:rPr>
          <w:b/>
        </w:rPr>
        <w:t>Предмет договора:</w:t>
      </w:r>
    </w:p>
    <w:p w:rsidR="00BE2906" w:rsidRDefault="00BE2906" w:rsidP="00BE2906">
      <w:r>
        <w:t>Предметом настоящего договора является оказание логопедических услуг в форме индивидуальных и подгрупповых занятий в условиях логопедического пункта (кабинета).</w:t>
      </w:r>
    </w:p>
    <w:p w:rsidR="00BE2906" w:rsidRPr="007F37E5" w:rsidRDefault="00BE2906" w:rsidP="00BE2906">
      <w:pPr>
        <w:rPr>
          <w:b/>
        </w:rPr>
      </w:pPr>
      <w:r w:rsidRPr="007F37E5">
        <w:rPr>
          <w:b/>
        </w:rPr>
        <w:t>Обязанности сторон:</w:t>
      </w:r>
    </w:p>
    <w:p w:rsidR="00BE2906" w:rsidRDefault="00BE2906" w:rsidP="00BE2906">
      <w:r>
        <w:t>2.</w:t>
      </w:r>
      <w:r w:rsidRPr="007F37E5">
        <w:rPr>
          <w:b/>
        </w:rPr>
        <w:t>1. МДОУ  обязуется:</w:t>
      </w:r>
    </w:p>
    <w:p w:rsidR="00BE2906" w:rsidRDefault="00BE2906" w:rsidP="00BE2906">
      <w:r>
        <w:t>Обеспечить квалифицированную коррекцию нарушений речи.</w:t>
      </w:r>
    </w:p>
    <w:p w:rsidR="00BE2906" w:rsidRDefault="00BE2906" w:rsidP="00BE2906">
      <w:r>
        <w:t>Проводить занятия в соответствии с утверждённым расписанием и в зависимости от имеющегося речевого дефекта.</w:t>
      </w:r>
    </w:p>
    <w:p w:rsidR="00BE2906" w:rsidRDefault="00BE2906" w:rsidP="00BE2906">
      <w:r>
        <w:t>Соблюдать благоприятные условия для проведения занятий.</w:t>
      </w:r>
    </w:p>
    <w:p w:rsidR="00BE2906" w:rsidRDefault="00BE2906" w:rsidP="00BE2906">
      <w:r>
        <w:t>Информировать родителей (законных представителей) о результатах психолого-медико-педагогического обследования ребёнка специалистами медико-психологической службы   МДОУ.</w:t>
      </w:r>
    </w:p>
    <w:p w:rsidR="00BE2906" w:rsidRPr="007F37E5" w:rsidRDefault="007F37E5" w:rsidP="00BE2906">
      <w:pPr>
        <w:rPr>
          <w:b/>
        </w:rPr>
      </w:pPr>
      <w:r>
        <w:t>2.</w:t>
      </w:r>
      <w:r w:rsidRPr="007F37E5">
        <w:rPr>
          <w:b/>
        </w:rPr>
        <w:t xml:space="preserve">2 </w:t>
      </w:r>
      <w:r w:rsidR="00BE2906" w:rsidRPr="007F37E5">
        <w:rPr>
          <w:b/>
        </w:rPr>
        <w:t>«Родитель» обязуется:</w:t>
      </w:r>
    </w:p>
    <w:p w:rsidR="00BE2906" w:rsidRDefault="00BE2906" w:rsidP="00BE2906">
      <w:r>
        <w:t>Периодически проходить обследование ребёнка в Муниципальной Психолого-медико-педагогической комиссии по рекомендации медико-психологической службы МДОУ.</w:t>
      </w:r>
    </w:p>
    <w:p w:rsidR="00BE2906" w:rsidRDefault="00BE2906" w:rsidP="00BE2906">
      <w:r>
        <w:t>Следовать всем рекомендациям учителя-логопеда, чётко и вовремя выполнять домашние задания.</w:t>
      </w:r>
    </w:p>
    <w:p w:rsidR="00BE2906" w:rsidRDefault="00BE2906" w:rsidP="00BE2906">
      <w:r>
        <w:t>Обеспечить наличие необходимого материала для работы, в том числе индивидуальные тетради к каждому занятию.</w:t>
      </w:r>
    </w:p>
    <w:p w:rsidR="00BE2906" w:rsidRDefault="00BE2906" w:rsidP="00BE2906">
      <w:r>
        <w:t>Посещать родительские собрания и индивидуальные консультации учителя-логопеда.</w:t>
      </w:r>
    </w:p>
    <w:p w:rsidR="00BE2906" w:rsidRDefault="00BE2906" w:rsidP="00BE2906">
      <w:r>
        <w:lastRenderedPageBreak/>
        <w:t>В случае невыполнения вышеуказанных пунктов договора администрация ДОУ снимает с себя ответственность за результат работы по коррекции речи ребёнка.</w:t>
      </w:r>
    </w:p>
    <w:p w:rsidR="00BE2906" w:rsidRDefault="00BE2906" w:rsidP="00BE2906">
      <w:r>
        <w:t xml:space="preserve"> Договор составляется в двух экземплярах: один экземпляр находится в личном деле ребёнка, другой – у Родителя.</w:t>
      </w:r>
    </w:p>
    <w:p w:rsidR="00BE2906" w:rsidRDefault="00BE2906" w:rsidP="00BE2906"/>
    <w:p w:rsidR="00BE2906" w:rsidRDefault="00BE2906" w:rsidP="00BE2906">
      <w:r>
        <w:t xml:space="preserve"> </w:t>
      </w:r>
    </w:p>
    <w:p w:rsidR="00BE2906" w:rsidRDefault="00BE2906" w:rsidP="00BE2906"/>
    <w:p w:rsidR="00BE2906" w:rsidRDefault="00BE2906" w:rsidP="00BE2906">
      <w:r>
        <w:t xml:space="preserve">Заведующая МДОУ ___________       </w:t>
      </w:r>
      <w:r w:rsidR="00D11DB0">
        <w:t xml:space="preserve">                                </w:t>
      </w:r>
      <w:r>
        <w:t xml:space="preserve">   Родитель _______________________</w:t>
      </w:r>
    </w:p>
    <w:p w:rsidR="00BE2906" w:rsidRDefault="00BE2906" w:rsidP="00BE2906">
      <w:r>
        <w:t xml:space="preserve"> «____»_________________ 20   г.          </w:t>
      </w:r>
      <w:r w:rsidR="00D11DB0">
        <w:t xml:space="preserve">                                         </w:t>
      </w:r>
      <w:r>
        <w:t>«____»_________________ 20   г.</w:t>
      </w:r>
    </w:p>
    <w:p w:rsidR="00BE2906" w:rsidRDefault="00D11DB0" w:rsidP="00BE2906">
      <w:r>
        <w:t xml:space="preserve"> _____________________________</w:t>
      </w:r>
      <w:r w:rsidR="00BE2906">
        <w:t xml:space="preserve">          </w:t>
      </w:r>
      <w:r>
        <w:t xml:space="preserve">                                              </w:t>
      </w:r>
      <w:r w:rsidR="00BE2906">
        <w:t xml:space="preserve">   __________________________</w:t>
      </w:r>
    </w:p>
    <w:p w:rsidR="00543DCB" w:rsidRDefault="00543DCB"/>
    <w:sectPr w:rsidR="00543DCB" w:rsidSect="0054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06"/>
    <w:rsid w:val="000B21C9"/>
    <w:rsid w:val="00543DCB"/>
    <w:rsid w:val="006A0D31"/>
    <w:rsid w:val="0075137A"/>
    <w:rsid w:val="007F37E5"/>
    <w:rsid w:val="00BE2906"/>
    <w:rsid w:val="00D11DB0"/>
    <w:rsid w:val="00D3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дрыгун</cp:lastModifiedBy>
  <cp:revision>5</cp:revision>
  <cp:lastPrinted>2012-05-03T03:29:00Z</cp:lastPrinted>
  <dcterms:created xsi:type="dcterms:W3CDTF">2011-11-09T06:21:00Z</dcterms:created>
  <dcterms:modified xsi:type="dcterms:W3CDTF">2012-05-03T03:29:00Z</dcterms:modified>
</cp:coreProperties>
</file>